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45AA" w14:textId="77777777" w:rsidR="001E180B" w:rsidRPr="00063858" w:rsidRDefault="001E180B" w:rsidP="00063858">
      <w:pPr>
        <w:jc w:val="center"/>
        <w:rPr>
          <w:b/>
          <w:bCs/>
        </w:rPr>
      </w:pPr>
      <w:r w:rsidRPr="00063858">
        <w:rPr>
          <w:b/>
          <w:bCs/>
        </w:rPr>
        <w:t>Worthington Hooker PTA Meeting Minutes</w:t>
      </w:r>
    </w:p>
    <w:p w14:paraId="5DD88411" w14:textId="3EF0EA63" w:rsidR="001E180B" w:rsidRPr="00063858" w:rsidRDefault="001E180B" w:rsidP="00063858">
      <w:pPr>
        <w:jc w:val="center"/>
        <w:rPr>
          <w:b/>
          <w:bCs/>
        </w:rPr>
      </w:pPr>
      <w:r w:rsidRPr="00063858">
        <w:rPr>
          <w:b/>
          <w:bCs/>
        </w:rPr>
        <w:t>February 17, 2021</w:t>
      </w:r>
    </w:p>
    <w:p w14:paraId="564F5D03" w14:textId="77777777" w:rsidR="001E180B" w:rsidRPr="00063858" w:rsidRDefault="001E180B" w:rsidP="00063858">
      <w:pPr>
        <w:jc w:val="center"/>
        <w:rPr>
          <w:b/>
          <w:bCs/>
        </w:rPr>
      </w:pPr>
      <w:r w:rsidRPr="00063858">
        <w:rPr>
          <w:b/>
          <w:bCs/>
        </w:rPr>
        <w:t>Call to Order 6:00pm via Zoom</w:t>
      </w:r>
    </w:p>
    <w:p w14:paraId="3DB017F4" w14:textId="77777777" w:rsidR="001E180B" w:rsidRDefault="001E180B" w:rsidP="001E180B"/>
    <w:p w14:paraId="2793B9A5" w14:textId="5B8823F8" w:rsidR="001E180B" w:rsidRDefault="001E180B" w:rsidP="001E180B">
      <w:r w:rsidRPr="004A39E7">
        <w:rPr>
          <w:b/>
          <w:bCs/>
        </w:rPr>
        <w:t>PTA Board Members Present:</w:t>
      </w:r>
      <w:r>
        <w:t xml:space="preserve"> Wolfgang Fink, Peter Butler, Claire </w:t>
      </w:r>
      <w:proofErr w:type="spellStart"/>
      <w:r>
        <w:t>Roosien</w:t>
      </w:r>
      <w:proofErr w:type="spellEnd"/>
      <w:r>
        <w:t>, William Hawkins, Jessica Light, Claire Rowe</w:t>
      </w:r>
      <w:r w:rsidR="007C53A7">
        <w:t xml:space="preserve">, </w:t>
      </w:r>
      <w:proofErr w:type="spellStart"/>
      <w:r w:rsidR="007C53A7">
        <w:t>Yashmun</w:t>
      </w:r>
      <w:proofErr w:type="spellEnd"/>
      <w:r w:rsidR="007C53A7">
        <w:t xml:space="preserve"> </w:t>
      </w:r>
      <w:proofErr w:type="spellStart"/>
      <w:r w:rsidR="007C53A7">
        <w:t>Filipc</w:t>
      </w:r>
      <w:r w:rsidR="00465D9A">
        <w:t>zak-Morisseau</w:t>
      </w:r>
      <w:proofErr w:type="spellEnd"/>
    </w:p>
    <w:p w14:paraId="6945A5C9" w14:textId="5B2B5D48" w:rsidR="001E180B" w:rsidRDefault="001E180B" w:rsidP="001E180B">
      <w:r w:rsidRPr="004A39E7">
        <w:rPr>
          <w:b/>
          <w:bCs/>
        </w:rPr>
        <w:t>Staff Present:</w:t>
      </w:r>
      <w:r>
        <w:t xml:space="preserve"> M. Ackerman, MM Gethings, J Clarino</w:t>
      </w:r>
    </w:p>
    <w:p w14:paraId="2FF60EB9" w14:textId="4E12D4DD" w:rsidR="001E180B" w:rsidRDefault="001E180B" w:rsidP="001E180B">
      <w:r w:rsidRPr="004A39E7">
        <w:rPr>
          <w:b/>
          <w:bCs/>
        </w:rPr>
        <w:t>Parents/Guardians Present (as of 6:05pm</w:t>
      </w:r>
      <w:proofErr w:type="gramStart"/>
      <w:r w:rsidRPr="004A39E7">
        <w:rPr>
          <w:b/>
          <w:bCs/>
        </w:rPr>
        <w:t>)</w:t>
      </w:r>
      <w:r>
        <w:t>:Kim</w:t>
      </w:r>
      <w:proofErr w:type="gramEnd"/>
      <w:r>
        <w:t xml:space="preserve"> </w:t>
      </w:r>
      <w:proofErr w:type="spellStart"/>
      <w:r>
        <w:t>Shirkhani</w:t>
      </w:r>
      <w:proofErr w:type="spellEnd"/>
      <w:r>
        <w:t xml:space="preserve">, Vicki Grubaugh, </w:t>
      </w:r>
      <w:r w:rsidR="007C53A7">
        <w:t>L</w:t>
      </w:r>
      <w:r>
        <w:t>aura Dan,</w:t>
      </w:r>
      <w:r w:rsidR="007C53A7">
        <w:t xml:space="preserve"> Ifat Levy, Sandra Malan-B, Wendy, Kim, Veronica, Alana, MD </w:t>
      </w:r>
      <w:proofErr w:type="spellStart"/>
      <w:r w:rsidR="007C53A7">
        <w:t>Kaimul</w:t>
      </w:r>
      <w:proofErr w:type="spellEnd"/>
      <w:r w:rsidR="007C53A7">
        <w:t xml:space="preserve"> A</w:t>
      </w:r>
      <w:r w:rsidR="00B301CE">
        <w:t>hsan;</w:t>
      </w:r>
      <w:r w:rsidR="007C53A7">
        <w:t xml:space="preserve"> </w:t>
      </w:r>
      <w:r w:rsidR="00BD10CA">
        <w:t>Monique Bowen; Ilana Richman</w:t>
      </w:r>
    </w:p>
    <w:p w14:paraId="1D459860" w14:textId="3619ECAC" w:rsidR="006767BB" w:rsidRDefault="006767BB" w:rsidP="001E180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Approval of Minutes from December and January: </w:t>
      </w:r>
    </w:p>
    <w:p w14:paraId="411121D6" w14:textId="157D83D4" w:rsidR="006767BB" w:rsidRPr="00175D06" w:rsidRDefault="006767BB" w:rsidP="001E180B">
      <w:r w:rsidRPr="00175D06">
        <w:t xml:space="preserve">J Light amended that </w:t>
      </w:r>
      <w:proofErr w:type="spellStart"/>
      <w:r w:rsidRPr="00175D06">
        <w:t>Covid</w:t>
      </w:r>
      <w:proofErr w:type="spellEnd"/>
      <w:r w:rsidRPr="00175D06">
        <w:t xml:space="preserve"> Fund has more $$ not solely because of J Light’s</w:t>
      </w:r>
      <w:r w:rsidR="00175D06" w:rsidRPr="00175D06">
        <w:t xml:space="preserve"> donation; </w:t>
      </w:r>
      <w:r w:rsidR="00996B47">
        <w:t xml:space="preserve">Amended </w:t>
      </w:r>
      <w:r w:rsidR="00175D06" w:rsidRPr="00175D06">
        <w:t>Minutes passed with</w:t>
      </w:r>
      <w:r w:rsidRPr="00175D06">
        <w:t xml:space="preserve"> </w:t>
      </w:r>
      <w:r w:rsidR="008873C6" w:rsidRPr="00175D06">
        <w:t xml:space="preserve">all </w:t>
      </w:r>
      <w:proofErr w:type="spellStart"/>
      <w:r w:rsidR="008873C6" w:rsidRPr="00175D06">
        <w:t>yays</w:t>
      </w:r>
      <w:proofErr w:type="spellEnd"/>
      <w:r w:rsidR="008873C6" w:rsidRPr="00175D06">
        <w:t>, no</w:t>
      </w:r>
      <w:r w:rsidR="00175D06" w:rsidRPr="00175D06">
        <w:t>ne</w:t>
      </w:r>
      <w:r w:rsidR="008873C6" w:rsidRPr="00175D06">
        <w:t xml:space="preserve"> opposed.</w:t>
      </w:r>
    </w:p>
    <w:p w14:paraId="1DE9422C" w14:textId="52131698" w:rsidR="008873C6" w:rsidRPr="00175D06" w:rsidRDefault="008873C6" w:rsidP="001E180B">
      <w:r w:rsidRPr="00175D06">
        <w:t xml:space="preserve">December minutes- </w:t>
      </w:r>
      <w:proofErr w:type="spellStart"/>
      <w:r w:rsidRPr="00175D06">
        <w:t>Yashmun’s</w:t>
      </w:r>
      <w:proofErr w:type="spellEnd"/>
      <w:r w:rsidRPr="00175D06">
        <w:t xml:space="preserve"> last name is wrong</w:t>
      </w:r>
      <w:r w:rsidR="00175D06">
        <w:t xml:space="preserve">; </w:t>
      </w:r>
      <w:r w:rsidR="00996B47">
        <w:t xml:space="preserve">Amended </w:t>
      </w:r>
      <w:r w:rsidR="00175D06">
        <w:t>Minutes una</w:t>
      </w:r>
      <w:r w:rsidR="005F5CF1">
        <w:t xml:space="preserve">nimously approved.  </w:t>
      </w:r>
    </w:p>
    <w:p w14:paraId="0D9FAEF8" w14:textId="363CF4EB" w:rsidR="001E180B" w:rsidRDefault="001E180B" w:rsidP="001E180B">
      <w:r w:rsidRPr="00D8304C">
        <w:rPr>
          <w:b/>
          <w:bCs/>
          <w:u w:val="single"/>
        </w:rPr>
        <w:t>Treasurer’s Report</w:t>
      </w:r>
      <w:r>
        <w:t xml:space="preserve">: </w:t>
      </w:r>
      <w:r w:rsidR="008873C6">
        <w:t>January has been a quiet month</w:t>
      </w:r>
      <w:r w:rsidR="00E57F3C">
        <w:t>;</w:t>
      </w:r>
      <w:r w:rsidR="008873C6">
        <w:t xml:space="preserve"> </w:t>
      </w:r>
      <w:r w:rsidR="00E57F3C">
        <w:t>$</w:t>
      </w:r>
      <w:r w:rsidR="008873C6">
        <w:t>65</w:t>
      </w:r>
      <w:r w:rsidR="00E57F3C">
        <w:t>,</w:t>
      </w:r>
      <w:r w:rsidR="008873C6">
        <w:t xml:space="preserve">500 total in our accounts, have spent </w:t>
      </w:r>
      <w:r w:rsidR="00892252">
        <w:t>$</w:t>
      </w:r>
      <w:r w:rsidR="008873C6">
        <w:t>1</w:t>
      </w:r>
      <w:r w:rsidR="00892252">
        <w:t>,</w:t>
      </w:r>
      <w:r w:rsidR="008873C6">
        <w:t xml:space="preserve">300 since last meeting, mostly related to teacher reimbursements.  </w:t>
      </w:r>
    </w:p>
    <w:p w14:paraId="6ACB1917" w14:textId="177B0CC1" w:rsidR="001E180B" w:rsidRDefault="001E180B" w:rsidP="001E180B">
      <w:r w:rsidRPr="00D8304C">
        <w:rPr>
          <w:b/>
          <w:bCs/>
          <w:u w:val="single"/>
        </w:rPr>
        <w:t>Principal’s Report</w:t>
      </w:r>
      <w:r w:rsidR="007C53A7">
        <w:t xml:space="preserve"> (given by MM Gethings): Rollout of in person learning has gone smoothly; loss of Wednesday as an academic day is felt; no access to playground yet for lower school but s</w:t>
      </w:r>
      <w:r w:rsidR="00892252">
        <w:t>tudents</w:t>
      </w:r>
      <w:r w:rsidR="007C53A7">
        <w:t xml:space="preserve"> received individual bags of chalk and created a flower; </w:t>
      </w:r>
      <w:r w:rsidR="00B301CE">
        <w:t>laundry baskets being used rather than cubbies; all grade level teams are figuring out best ways to foster discussion and communication/student discourse</w:t>
      </w:r>
      <w:r w:rsidR="00BD7E6B">
        <w:t xml:space="preserve">; Tree of Hope initiative for hopeful messages; trying to return to more of a sense of normalcy with students doing the morning announcements, planning town meetings on </w:t>
      </w:r>
      <w:proofErr w:type="spellStart"/>
      <w:r w:rsidR="00BD7E6B">
        <w:t>google</w:t>
      </w:r>
      <w:r w:rsidR="00817149">
        <w:t>meet</w:t>
      </w:r>
      <w:proofErr w:type="spellEnd"/>
      <w:r w:rsidR="00BD7E6B">
        <w:t xml:space="preserve">, theme days, clubs, voices, </w:t>
      </w:r>
      <w:proofErr w:type="spellStart"/>
      <w:r w:rsidR="00BD7E6B">
        <w:t>etc</w:t>
      </w:r>
      <w:proofErr w:type="spellEnd"/>
      <w:r w:rsidR="00BD7E6B">
        <w:t xml:space="preserve"> so kids feel connected to school and important; thank you notes from families have been much appreciated; </w:t>
      </w:r>
      <w:r w:rsidR="00465D9A">
        <w:t>new benches for outdoor learning from Home Depot for both buildings; NHPS Day of Healing and Hope will be 2/24 with more info to come; 34% of family are remote with 66% in person</w:t>
      </w:r>
      <w:r w:rsidR="00BD10CA">
        <w:t xml:space="preserve">; </w:t>
      </w:r>
      <w:r w:rsidR="0028567C">
        <w:t>6</w:t>
      </w:r>
      <w:r w:rsidR="00BD10CA" w:rsidRPr="00BD10CA">
        <w:rPr>
          <w:vertAlign w:val="superscript"/>
        </w:rPr>
        <w:t>th</w:t>
      </w:r>
      <w:r w:rsidR="00BD10CA">
        <w:t>-8</w:t>
      </w:r>
      <w:r w:rsidR="00BD10CA" w:rsidRPr="00BD10CA">
        <w:rPr>
          <w:vertAlign w:val="superscript"/>
        </w:rPr>
        <w:t>th</w:t>
      </w:r>
      <w:r w:rsidR="00BD10CA">
        <w:t xml:space="preserve"> are coming starting March 2, looks like 73% will be in person with the Upper Grades coming back soon; are doing individual student transitions as they arise; 10-13 kids in Canner per room and about 16 at Whitney (with 6 feet nose to nose); don’t anticipate issue with 7</w:t>
      </w:r>
      <w:r w:rsidR="00BD10CA" w:rsidRPr="00BD10CA">
        <w:rPr>
          <w:vertAlign w:val="superscript"/>
        </w:rPr>
        <w:t>th</w:t>
      </w:r>
      <w:r w:rsidR="00BD10CA">
        <w:t xml:space="preserve"> and 8</w:t>
      </w:r>
      <w:r w:rsidR="00BD10CA" w:rsidRPr="00BD10CA">
        <w:rPr>
          <w:vertAlign w:val="superscript"/>
        </w:rPr>
        <w:t>th</w:t>
      </w:r>
      <w:r w:rsidR="00BD10CA">
        <w:t xml:space="preserve"> grade returning in terms of space</w:t>
      </w:r>
      <w:r w:rsidR="000D7F9C">
        <w:t xml:space="preserve"> b/c s</w:t>
      </w:r>
      <w:r w:rsidR="00BD10CA">
        <w:t xml:space="preserve">till have the </w:t>
      </w:r>
      <w:r w:rsidR="000D7F9C">
        <w:t>L</w:t>
      </w:r>
      <w:r w:rsidR="00BD10CA">
        <w:t xml:space="preserve">ibrary and Music room that they have not yet used if space becomes an issue; ultimate goal is to keep </w:t>
      </w:r>
      <w:r w:rsidR="000D7F9C">
        <w:t>each</w:t>
      </w:r>
      <w:r w:rsidR="00BD10CA">
        <w:t xml:space="preserve"> class intact; not being able to go outside for PE has been a challenge; </w:t>
      </w:r>
      <w:r w:rsidR="007725E0">
        <w:t xml:space="preserve">WHS is leading the district with attendance but still some disengaged; still moving forward with Student Life (podcast, Revels, Band, essay contests, </w:t>
      </w:r>
      <w:proofErr w:type="spellStart"/>
      <w:r w:rsidR="007725E0">
        <w:t>etc</w:t>
      </w:r>
      <w:proofErr w:type="spellEnd"/>
      <w:r w:rsidR="007725E0">
        <w:t>); did state required assessments recently</w:t>
      </w:r>
      <w:r w:rsidR="00B21536">
        <w:t>;</w:t>
      </w:r>
      <w:r w:rsidR="007725E0">
        <w:t xml:space="preserve"> No reported cases of </w:t>
      </w:r>
      <w:proofErr w:type="spellStart"/>
      <w:r w:rsidR="007725E0">
        <w:t>Covid</w:t>
      </w:r>
      <w:proofErr w:type="spellEnd"/>
      <w:r w:rsidR="007725E0">
        <w:t xml:space="preserve"> that took place at school; </w:t>
      </w:r>
      <w:r w:rsidR="009102F8">
        <w:t xml:space="preserve">all school cases are reported on the NHPS website </w:t>
      </w:r>
    </w:p>
    <w:p w14:paraId="51441E18" w14:textId="77777777" w:rsidR="001E180B" w:rsidRDefault="001E180B" w:rsidP="001E180B">
      <w:r w:rsidRPr="00D8304C">
        <w:rPr>
          <w:b/>
          <w:bCs/>
          <w:u w:val="single"/>
        </w:rPr>
        <w:t>New Business</w:t>
      </w:r>
      <w:r w:rsidRPr="00A451E2">
        <w:rPr>
          <w:b/>
          <w:bCs/>
        </w:rPr>
        <w:t>:</w:t>
      </w:r>
    </w:p>
    <w:p w14:paraId="18EE5625" w14:textId="03C71A0A" w:rsidR="007C53A7" w:rsidRDefault="009102F8" w:rsidP="007C53A7">
      <w:proofErr w:type="spellStart"/>
      <w:r>
        <w:t>Covid</w:t>
      </w:r>
      <w:proofErr w:type="spellEnd"/>
      <w:r>
        <w:t xml:space="preserve"> Relief Funds- (Claire </w:t>
      </w:r>
      <w:proofErr w:type="spellStart"/>
      <w:r>
        <w:t>Roosien</w:t>
      </w:r>
      <w:proofErr w:type="spellEnd"/>
      <w:r>
        <w:t xml:space="preserve"> presented)- in the Spring PTA had allocated 13k for </w:t>
      </w:r>
      <w:proofErr w:type="spellStart"/>
      <w:r>
        <w:t>Covid</w:t>
      </w:r>
      <w:proofErr w:type="spellEnd"/>
      <w:r>
        <w:t xml:space="preserve"> Enrichment Fund and there was a committee to approve items for purchased; 5k left so need volunteers to approve those expenditures- Vicki Grubaugh volunteered vparson</w:t>
      </w:r>
      <w:r w:rsidR="00D53C2D">
        <w:t>82@gmail.com</w:t>
      </w:r>
      <w:r>
        <w:t>;</w:t>
      </w:r>
      <w:r w:rsidR="007C53A7">
        <w:t xml:space="preserve"> </w:t>
      </w:r>
      <w:r>
        <w:t xml:space="preserve">Laura Daniels </w:t>
      </w:r>
      <w:hyperlink r:id="rId4" w:history="1">
        <w:r w:rsidRPr="00952756">
          <w:rPr>
            <w:rStyle w:val="Hyperlink"/>
          </w:rPr>
          <w:t>ldaniels114@gmail.com</w:t>
        </w:r>
      </w:hyperlink>
      <w:r>
        <w:t xml:space="preserve"> volunteered as well, as did Monique Bowen. </w:t>
      </w:r>
    </w:p>
    <w:p w14:paraId="5D4A04DE" w14:textId="242DF1A9" w:rsidR="001E180B" w:rsidRDefault="00D53C2D" w:rsidP="001E180B">
      <w:pPr>
        <w:rPr>
          <w:b/>
          <w:bCs/>
        </w:rPr>
      </w:pPr>
      <w:r>
        <w:rPr>
          <w:b/>
          <w:bCs/>
        </w:rPr>
        <w:lastRenderedPageBreak/>
        <w:t xml:space="preserve">Fundraising: </w:t>
      </w:r>
      <w:r w:rsidRPr="00057CA9">
        <w:t>Lani has moved to Hamden so Event Chair/Fundraising is an open seat- 136 Pizza Night will happen (need to pick a date)</w:t>
      </w:r>
      <w:r>
        <w:rPr>
          <w:b/>
          <w:bCs/>
        </w:rPr>
        <w:t xml:space="preserve"> </w:t>
      </w:r>
    </w:p>
    <w:p w14:paraId="1EE3F8F9" w14:textId="4EB26F04" w:rsidR="00D53C2D" w:rsidRPr="00BB2AB8" w:rsidRDefault="00D53C2D" w:rsidP="001E180B">
      <w:r>
        <w:rPr>
          <w:b/>
          <w:bCs/>
        </w:rPr>
        <w:t xml:space="preserve">Survey Results: </w:t>
      </w:r>
      <w:r w:rsidRPr="00BB2AB8">
        <w:t>Main goal of the survey was to get a sense for what</w:t>
      </w:r>
      <w:r w:rsidR="00BB2AB8">
        <w:t xml:space="preserve"> </w:t>
      </w:r>
      <w:r w:rsidRPr="00BB2AB8">
        <w:t xml:space="preserve">our parents need and if there is any way for the PTA to </w:t>
      </w:r>
      <w:proofErr w:type="gramStart"/>
      <w:r w:rsidRPr="00BB2AB8">
        <w:t>help</w:t>
      </w:r>
      <w:proofErr w:type="gramEnd"/>
    </w:p>
    <w:p w14:paraId="4DACD07A" w14:textId="77777777" w:rsidR="00D53C2D" w:rsidRPr="00BC38AF" w:rsidRDefault="00D53C2D" w:rsidP="001E180B">
      <w:pPr>
        <w:rPr>
          <w:b/>
          <w:bCs/>
          <w:u w:val="single"/>
        </w:rPr>
      </w:pPr>
      <w:r w:rsidRPr="00BC38AF">
        <w:rPr>
          <w:b/>
          <w:bCs/>
          <w:u w:val="single"/>
        </w:rPr>
        <w:t xml:space="preserve">Open Discussion: </w:t>
      </w:r>
    </w:p>
    <w:p w14:paraId="3E9779EF" w14:textId="35C04C2C" w:rsidR="00D53C2D" w:rsidRPr="00BB2AB8" w:rsidRDefault="00D53C2D" w:rsidP="001E180B">
      <w:r>
        <w:rPr>
          <w:b/>
          <w:bCs/>
        </w:rPr>
        <w:t xml:space="preserve">M. Ackerman – </w:t>
      </w:r>
      <w:r w:rsidRPr="00BB2AB8">
        <w:t>sometimes doing things on a smaller scale work well</w:t>
      </w:r>
      <w:r w:rsidR="009553AD" w:rsidRPr="00BB2AB8">
        <w:t xml:space="preserve"> to help</w:t>
      </w:r>
      <w:r w:rsidR="00BC38AF">
        <w:t xml:space="preserve"> </w:t>
      </w:r>
      <w:proofErr w:type="gramStart"/>
      <w:r w:rsidR="00BC38AF">
        <w:t>fundraising</w:t>
      </w:r>
      <w:proofErr w:type="gramEnd"/>
    </w:p>
    <w:p w14:paraId="102E1BB3" w14:textId="212C235A" w:rsidR="009553AD" w:rsidRPr="00BC38AF" w:rsidRDefault="009553AD" w:rsidP="001E180B">
      <w:r>
        <w:rPr>
          <w:b/>
          <w:bCs/>
        </w:rPr>
        <w:t xml:space="preserve">W. Hawkins- </w:t>
      </w:r>
      <w:r w:rsidRPr="00BC38AF">
        <w:t xml:space="preserve">Whitney Ave Reconfiguration- public comment available on link shared in the </w:t>
      </w:r>
      <w:proofErr w:type="gramStart"/>
      <w:r w:rsidRPr="00BC38AF">
        <w:t>chat;</w:t>
      </w:r>
      <w:proofErr w:type="gramEnd"/>
      <w:r w:rsidRPr="00BC38AF">
        <w:t xml:space="preserve"> </w:t>
      </w:r>
    </w:p>
    <w:p w14:paraId="188B0E40" w14:textId="267EAA0D" w:rsidR="009553AD" w:rsidRDefault="009553AD" w:rsidP="001E180B">
      <w:r w:rsidRPr="00BC38AF">
        <w:rPr>
          <w:b/>
          <w:bCs/>
        </w:rPr>
        <w:t>Wolfgang</w:t>
      </w:r>
      <w:r w:rsidRPr="00BC38AF">
        <w:t>- is t</w:t>
      </w:r>
      <w:r>
        <w:t>here a timeframe for teacher vaccinations? MMG says no but are in the queue</w:t>
      </w:r>
      <w:r w:rsidR="00476D48">
        <w:t>.</w:t>
      </w:r>
    </w:p>
    <w:p w14:paraId="644E8831" w14:textId="28341E63" w:rsidR="00476D48" w:rsidRDefault="00476D48" w:rsidP="001E180B">
      <w:r w:rsidRPr="00BC38AF">
        <w:rPr>
          <w:b/>
          <w:bCs/>
        </w:rPr>
        <w:t>MMG</w:t>
      </w:r>
      <w:r>
        <w:t>- also informed of the 7</w:t>
      </w:r>
      <w:r w:rsidRPr="00476D48">
        <w:rPr>
          <w:vertAlign w:val="superscript"/>
        </w:rPr>
        <w:t>th</w:t>
      </w:r>
      <w:r>
        <w:t xml:space="preserve"> Grade Scavenger Hunt and are exploring a Spring Fair and Field Day if they can be done safely.  </w:t>
      </w:r>
    </w:p>
    <w:p w14:paraId="727E72A9" w14:textId="42D3D5AC" w:rsidR="00476D48" w:rsidRDefault="00476D48" w:rsidP="001E180B">
      <w:r w:rsidRPr="00BC38AF">
        <w:rPr>
          <w:b/>
          <w:bCs/>
        </w:rPr>
        <w:t>J Light</w:t>
      </w:r>
      <w:r>
        <w:t xml:space="preserve">- would like members for the Gardening Committee (Vicki G said she might be able to help), also need to </w:t>
      </w:r>
      <w:r w:rsidR="002032B4">
        <w:t>create</w:t>
      </w:r>
      <w:r>
        <w:t xml:space="preserve"> a watering schedule, possibly a Spring Clean Up Day, as did Claire </w:t>
      </w:r>
      <w:proofErr w:type="spellStart"/>
      <w:proofErr w:type="gramStart"/>
      <w:r>
        <w:t>Roosien</w:t>
      </w:r>
      <w:proofErr w:type="spellEnd"/>
      <w:proofErr w:type="gramEnd"/>
      <w:r>
        <w:t xml:space="preserve"> </w:t>
      </w:r>
    </w:p>
    <w:p w14:paraId="223D2BAF" w14:textId="67991714" w:rsidR="009553AD" w:rsidRDefault="00476D48" w:rsidP="001E180B">
      <w:r>
        <w:t xml:space="preserve">Motion to Adjourn by Claire </w:t>
      </w:r>
      <w:proofErr w:type="spellStart"/>
      <w:r>
        <w:t>Roosien</w:t>
      </w:r>
      <w:proofErr w:type="spellEnd"/>
      <w:r>
        <w:t>, seconded by Claire Rowe.</w:t>
      </w:r>
    </w:p>
    <w:p w14:paraId="7BA9A24B" w14:textId="202797D8" w:rsidR="001E180B" w:rsidRDefault="001E180B" w:rsidP="001E180B">
      <w:r>
        <w:t xml:space="preserve">Meeting adjourned </w:t>
      </w:r>
      <w:r w:rsidR="00476D48">
        <w:t>7:01pm.</w:t>
      </w:r>
    </w:p>
    <w:p w14:paraId="35C41BCC" w14:textId="7D46AD38" w:rsidR="001E180B" w:rsidRDefault="001E180B" w:rsidP="001E180B">
      <w:r>
        <w:t>Next Meeting: Wednesday,</w:t>
      </w:r>
      <w:r w:rsidR="002032B4">
        <w:t xml:space="preserve"> </w:t>
      </w:r>
      <w:r w:rsidR="004A39E7">
        <w:t>March 17,</w:t>
      </w:r>
      <w:r>
        <w:t xml:space="preserve"> 6pm</w:t>
      </w:r>
    </w:p>
    <w:p w14:paraId="3F6B2106" w14:textId="77777777" w:rsidR="001E180B" w:rsidRDefault="001E180B" w:rsidP="001E180B">
      <w:r>
        <w:t xml:space="preserve">Minutes submitted by: Peter </w:t>
      </w:r>
      <w:proofErr w:type="gramStart"/>
      <w:r>
        <w:t>Butler</w:t>
      </w:r>
      <w:proofErr w:type="gramEnd"/>
      <w:r>
        <w:t xml:space="preserve"> </w:t>
      </w:r>
    </w:p>
    <w:p w14:paraId="039E46C0" w14:textId="1B995056" w:rsidR="00EC5497" w:rsidRDefault="00977FFC"/>
    <w:p w14:paraId="63ABC284" w14:textId="77777777" w:rsidR="006767BB" w:rsidRDefault="006767BB"/>
    <w:sectPr w:rsidR="0067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0B"/>
    <w:rsid w:val="00057CA9"/>
    <w:rsid w:val="00063858"/>
    <w:rsid w:val="000D7F9C"/>
    <w:rsid w:val="00175D06"/>
    <w:rsid w:val="001E180B"/>
    <w:rsid w:val="002032B4"/>
    <w:rsid w:val="0028567C"/>
    <w:rsid w:val="004374AA"/>
    <w:rsid w:val="00465D9A"/>
    <w:rsid w:val="00476D48"/>
    <w:rsid w:val="004A39E7"/>
    <w:rsid w:val="005F5CF1"/>
    <w:rsid w:val="006767BB"/>
    <w:rsid w:val="007725E0"/>
    <w:rsid w:val="007C53A7"/>
    <w:rsid w:val="00817149"/>
    <w:rsid w:val="00841F66"/>
    <w:rsid w:val="008873C6"/>
    <w:rsid w:val="00892252"/>
    <w:rsid w:val="009102F8"/>
    <w:rsid w:val="009553AD"/>
    <w:rsid w:val="00977FFC"/>
    <w:rsid w:val="00985A46"/>
    <w:rsid w:val="00996B47"/>
    <w:rsid w:val="00B21536"/>
    <w:rsid w:val="00B301CE"/>
    <w:rsid w:val="00BB2AB8"/>
    <w:rsid w:val="00BC38AF"/>
    <w:rsid w:val="00BD10CA"/>
    <w:rsid w:val="00BD7E6B"/>
    <w:rsid w:val="00D53C2D"/>
    <w:rsid w:val="00E57F3C"/>
    <w:rsid w:val="00E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6884"/>
  <w15:chartTrackingRefBased/>
  <w15:docId w15:val="{A9AD7047-09BD-4DB4-97A1-98FFB6DD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daniels1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Butler</dc:creator>
  <cp:keywords/>
  <dc:description/>
  <cp:lastModifiedBy>Peter Butler</cp:lastModifiedBy>
  <cp:revision>18</cp:revision>
  <dcterms:created xsi:type="dcterms:W3CDTF">2021-02-17T22:56:00Z</dcterms:created>
  <dcterms:modified xsi:type="dcterms:W3CDTF">2021-02-22T17:22:00Z</dcterms:modified>
</cp:coreProperties>
</file>